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2B8" w:rsidRPr="00441FA1" w:rsidRDefault="000072B8" w:rsidP="0093180D">
      <w:pPr>
        <w:ind w:left="708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41FA1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5</w:t>
      </w:r>
    </w:p>
    <w:p w:rsidR="000072B8" w:rsidRPr="00F73CBE" w:rsidRDefault="000072B8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>осинюхинского</w:t>
      </w:r>
      <w:bookmarkStart w:id="0" w:name="_GoBack"/>
      <w:bookmarkEnd w:id="0"/>
    </w:p>
    <w:p w:rsidR="000072B8" w:rsidRPr="00F73CBE" w:rsidRDefault="000072B8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0072B8" w:rsidRDefault="000072B8" w:rsidP="006C0189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от 30 декабря 2019 года № 32</w:t>
      </w:r>
    </w:p>
    <w:p w:rsidR="000072B8" w:rsidRPr="00441FA1" w:rsidRDefault="000072B8" w:rsidP="006C0189">
      <w:pPr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0072B8" w:rsidRPr="00441FA1" w:rsidRDefault="000072B8" w:rsidP="0093180D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41FA1">
        <w:rPr>
          <w:rFonts w:ascii="Times New Roman" w:hAnsi="Times New Roman"/>
          <w:b/>
          <w:sz w:val="28"/>
          <w:szCs w:val="28"/>
          <w:lang w:eastAsia="ru-RU"/>
        </w:rPr>
        <w:t>Распределение бюджетных ассигнований по разделам и подразделам классификации расходов бюджетов на 20</w:t>
      </w:r>
      <w:r>
        <w:rPr>
          <w:rFonts w:ascii="Times New Roman" w:hAnsi="Times New Roman"/>
          <w:b/>
          <w:sz w:val="28"/>
          <w:szCs w:val="28"/>
          <w:lang w:eastAsia="ru-RU"/>
        </w:rPr>
        <w:t>20</w:t>
      </w:r>
      <w:r w:rsidRPr="00441FA1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0072B8" w:rsidRPr="00441FA1" w:rsidRDefault="000072B8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9"/>
        <w:gridCol w:w="4798"/>
        <w:gridCol w:w="2279"/>
        <w:gridCol w:w="1919"/>
      </w:tblGrid>
      <w:tr w:rsidR="000072B8" w:rsidRPr="00441FA1" w:rsidTr="00D55AE1">
        <w:tc>
          <w:tcPr>
            <w:tcW w:w="589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798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79" w:type="dxa"/>
          </w:tcPr>
          <w:p w:rsidR="000072B8" w:rsidRPr="00441FA1" w:rsidRDefault="000072B8" w:rsidP="007B27F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  <w:p w:rsidR="000072B8" w:rsidRPr="00441FA1" w:rsidRDefault="000072B8" w:rsidP="007B27FC">
            <w:pPr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0072B8" w:rsidRPr="00441FA1" w:rsidRDefault="000072B8" w:rsidP="007B27F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Сумма в</w:t>
            </w:r>
          </w:p>
          <w:p w:rsidR="000072B8" w:rsidRPr="00441FA1" w:rsidRDefault="000072B8" w:rsidP="007B27F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рублях</w:t>
            </w:r>
          </w:p>
          <w:p w:rsidR="000072B8" w:rsidRPr="00441FA1" w:rsidRDefault="000072B8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072B8" w:rsidRPr="00441FA1" w:rsidRDefault="000072B8" w:rsidP="007B27FC">
            <w:pPr>
              <w:tabs>
                <w:tab w:val="left" w:pos="2925"/>
              </w:tabs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</w:tc>
      </w:tr>
      <w:tr w:rsidR="000072B8" w:rsidRPr="00441FA1" w:rsidTr="00D55AE1">
        <w:tc>
          <w:tcPr>
            <w:tcW w:w="589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98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279" w:type="dxa"/>
          </w:tcPr>
          <w:p w:rsidR="000072B8" w:rsidRPr="00B922C6" w:rsidRDefault="000072B8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919" w:type="dxa"/>
          </w:tcPr>
          <w:p w:rsidR="000072B8" w:rsidRPr="00B922C6" w:rsidRDefault="000072B8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3 263 294,0</w:t>
            </w:r>
          </w:p>
        </w:tc>
      </w:tr>
      <w:tr w:rsidR="000072B8" w:rsidRPr="00441FA1" w:rsidTr="00D55AE1">
        <w:tc>
          <w:tcPr>
            <w:tcW w:w="589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2279" w:type="dxa"/>
          </w:tcPr>
          <w:p w:rsidR="000072B8" w:rsidRPr="00B922C6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072B8" w:rsidRPr="00B922C6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0102</w:t>
            </w:r>
          </w:p>
          <w:p w:rsidR="000072B8" w:rsidRPr="00B922C6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0072B8" w:rsidRPr="00B922C6" w:rsidRDefault="000072B8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592 760,0</w:t>
            </w:r>
          </w:p>
        </w:tc>
      </w:tr>
      <w:tr w:rsidR="000072B8" w:rsidRPr="00441FA1" w:rsidTr="00D55AE1">
        <w:trPr>
          <w:trHeight w:val="978"/>
        </w:trPr>
        <w:tc>
          <w:tcPr>
            <w:tcW w:w="589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Правительства РФ, высших исполнительных органов   государственной власти субъектов РФ, местных администраций</w:t>
            </w:r>
          </w:p>
        </w:tc>
        <w:tc>
          <w:tcPr>
            <w:tcW w:w="2279" w:type="dxa"/>
          </w:tcPr>
          <w:p w:rsidR="000072B8" w:rsidRPr="00B922C6" w:rsidRDefault="000072B8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072B8" w:rsidRPr="00B922C6" w:rsidRDefault="000072B8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072B8" w:rsidRPr="00B922C6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0104</w:t>
            </w:r>
          </w:p>
          <w:p w:rsidR="000072B8" w:rsidRPr="00B922C6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0072B8" w:rsidRPr="00B922C6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072B8" w:rsidRPr="00B922C6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072B8" w:rsidRPr="00B922C6" w:rsidRDefault="000072B8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2 456 034,0</w:t>
            </w:r>
          </w:p>
        </w:tc>
      </w:tr>
      <w:tr w:rsidR="000072B8" w:rsidRPr="00441FA1" w:rsidTr="00D55AE1">
        <w:trPr>
          <w:trHeight w:val="978"/>
        </w:trPr>
        <w:tc>
          <w:tcPr>
            <w:tcW w:w="589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органов и органов финансового 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(финансово-бюджетного) надзора</w:t>
            </w:r>
          </w:p>
        </w:tc>
        <w:tc>
          <w:tcPr>
            <w:tcW w:w="2279" w:type="dxa"/>
          </w:tcPr>
          <w:p w:rsidR="000072B8" w:rsidRPr="00B922C6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919" w:type="dxa"/>
          </w:tcPr>
          <w:p w:rsidR="000072B8" w:rsidRPr="00B922C6" w:rsidRDefault="000072B8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16 000,0</w:t>
            </w:r>
          </w:p>
        </w:tc>
      </w:tr>
      <w:tr w:rsidR="000072B8" w:rsidRPr="00441FA1" w:rsidTr="00D55AE1">
        <w:trPr>
          <w:trHeight w:val="495"/>
        </w:trPr>
        <w:tc>
          <w:tcPr>
            <w:tcW w:w="589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2279" w:type="dxa"/>
          </w:tcPr>
          <w:p w:rsidR="000072B8" w:rsidRPr="00B922C6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919" w:type="dxa"/>
          </w:tcPr>
          <w:p w:rsidR="000072B8" w:rsidRPr="00B922C6" w:rsidRDefault="000072B8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0072B8" w:rsidRPr="00441FA1" w:rsidTr="00D55AE1">
        <w:trPr>
          <w:trHeight w:val="495"/>
        </w:trPr>
        <w:tc>
          <w:tcPr>
            <w:tcW w:w="589" w:type="dxa"/>
          </w:tcPr>
          <w:p w:rsidR="000072B8" w:rsidRPr="00441FA1" w:rsidRDefault="000072B8" w:rsidP="007B27FC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279" w:type="dxa"/>
          </w:tcPr>
          <w:p w:rsidR="000072B8" w:rsidRPr="00B922C6" w:rsidRDefault="000072B8" w:rsidP="007B27FC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919" w:type="dxa"/>
          </w:tcPr>
          <w:p w:rsidR="000072B8" w:rsidRPr="00B922C6" w:rsidRDefault="000072B8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198 000,0</w:t>
            </w:r>
          </w:p>
        </w:tc>
      </w:tr>
      <w:tr w:rsidR="000072B8" w:rsidRPr="00441FA1" w:rsidTr="00D55AE1">
        <w:tc>
          <w:tcPr>
            <w:tcW w:w="589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98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2279" w:type="dxa"/>
          </w:tcPr>
          <w:p w:rsidR="000072B8" w:rsidRPr="00B922C6" w:rsidRDefault="000072B8" w:rsidP="007B27FC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0200</w:t>
            </w:r>
          </w:p>
        </w:tc>
        <w:tc>
          <w:tcPr>
            <w:tcW w:w="1919" w:type="dxa"/>
          </w:tcPr>
          <w:p w:rsidR="000072B8" w:rsidRPr="00B922C6" w:rsidRDefault="000072B8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84 900,0</w:t>
            </w:r>
          </w:p>
        </w:tc>
      </w:tr>
      <w:tr w:rsidR="000072B8" w:rsidRPr="00441FA1" w:rsidTr="00D55AE1">
        <w:tc>
          <w:tcPr>
            <w:tcW w:w="589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279" w:type="dxa"/>
          </w:tcPr>
          <w:p w:rsidR="000072B8" w:rsidRPr="00B922C6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0203</w:t>
            </w:r>
          </w:p>
        </w:tc>
        <w:tc>
          <w:tcPr>
            <w:tcW w:w="1919" w:type="dxa"/>
          </w:tcPr>
          <w:p w:rsidR="000072B8" w:rsidRPr="00B922C6" w:rsidRDefault="000072B8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84 900,0</w:t>
            </w:r>
          </w:p>
        </w:tc>
      </w:tr>
      <w:tr w:rsidR="000072B8" w:rsidRPr="00441FA1" w:rsidTr="00D55AE1">
        <w:tc>
          <w:tcPr>
            <w:tcW w:w="589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98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79" w:type="dxa"/>
          </w:tcPr>
          <w:p w:rsidR="000072B8" w:rsidRPr="00B922C6" w:rsidRDefault="000072B8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1919" w:type="dxa"/>
          </w:tcPr>
          <w:p w:rsidR="000072B8" w:rsidRPr="00B922C6" w:rsidRDefault="000072B8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17 750,0</w:t>
            </w:r>
          </w:p>
        </w:tc>
      </w:tr>
      <w:tr w:rsidR="000072B8" w:rsidRPr="00441FA1" w:rsidTr="00D55AE1">
        <w:tc>
          <w:tcPr>
            <w:tcW w:w="589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2279" w:type="dxa"/>
          </w:tcPr>
          <w:p w:rsidR="000072B8" w:rsidRPr="00B922C6" w:rsidRDefault="000072B8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072B8" w:rsidRPr="00B922C6" w:rsidRDefault="000072B8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072B8" w:rsidRPr="00B922C6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919" w:type="dxa"/>
          </w:tcPr>
          <w:p w:rsidR="000072B8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072B8" w:rsidRPr="00B922C6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072B8" w:rsidRPr="00B922C6" w:rsidRDefault="000072B8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11 500,0</w:t>
            </w:r>
          </w:p>
        </w:tc>
      </w:tr>
      <w:tr w:rsidR="000072B8" w:rsidRPr="00441FA1" w:rsidTr="00D55AE1">
        <w:tc>
          <w:tcPr>
            <w:tcW w:w="589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 пожарной безопасности</w:t>
            </w:r>
          </w:p>
        </w:tc>
        <w:tc>
          <w:tcPr>
            <w:tcW w:w="2279" w:type="dxa"/>
          </w:tcPr>
          <w:p w:rsidR="000072B8" w:rsidRPr="00B922C6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0310</w:t>
            </w:r>
          </w:p>
        </w:tc>
        <w:tc>
          <w:tcPr>
            <w:tcW w:w="1919" w:type="dxa"/>
          </w:tcPr>
          <w:p w:rsidR="000072B8" w:rsidRPr="00B922C6" w:rsidRDefault="000072B8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3 000,0</w:t>
            </w:r>
          </w:p>
        </w:tc>
      </w:tr>
      <w:tr w:rsidR="000072B8" w:rsidRPr="00441FA1" w:rsidTr="00D55AE1">
        <w:tc>
          <w:tcPr>
            <w:tcW w:w="589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79" w:type="dxa"/>
          </w:tcPr>
          <w:p w:rsidR="000072B8" w:rsidRPr="00B922C6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072B8" w:rsidRPr="00B922C6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072B8" w:rsidRPr="00B922C6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0314</w:t>
            </w:r>
          </w:p>
        </w:tc>
        <w:tc>
          <w:tcPr>
            <w:tcW w:w="1919" w:type="dxa"/>
          </w:tcPr>
          <w:p w:rsidR="000072B8" w:rsidRPr="00B922C6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072B8" w:rsidRPr="00B922C6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072B8" w:rsidRPr="00B922C6" w:rsidRDefault="000072B8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3 250,0 </w:t>
            </w:r>
          </w:p>
        </w:tc>
      </w:tr>
      <w:tr w:rsidR="000072B8" w:rsidRPr="00441FA1" w:rsidTr="00D55AE1">
        <w:tc>
          <w:tcPr>
            <w:tcW w:w="589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798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279" w:type="dxa"/>
          </w:tcPr>
          <w:p w:rsidR="000072B8" w:rsidRPr="00B922C6" w:rsidRDefault="000072B8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919" w:type="dxa"/>
          </w:tcPr>
          <w:p w:rsidR="000072B8" w:rsidRPr="00B922C6" w:rsidRDefault="000072B8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4 175 550,0</w:t>
            </w:r>
          </w:p>
        </w:tc>
      </w:tr>
      <w:tr w:rsidR="000072B8" w:rsidRPr="00441FA1" w:rsidTr="00D55AE1">
        <w:tc>
          <w:tcPr>
            <w:tcW w:w="589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2279" w:type="dxa"/>
          </w:tcPr>
          <w:p w:rsidR="000072B8" w:rsidRPr="00B922C6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919" w:type="dxa"/>
          </w:tcPr>
          <w:p w:rsidR="000072B8" w:rsidRPr="00B922C6" w:rsidRDefault="000072B8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0072B8" w:rsidRPr="00441FA1" w:rsidTr="00D55AE1">
        <w:tc>
          <w:tcPr>
            <w:tcW w:w="589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2279" w:type="dxa"/>
          </w:tcPr>
          <w:p w:rsidR="000072B8" w:rsidRPr="00B922C6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1919" w:type="dxa"/>
          </w:tcPr>
          <w:p w:rsidR="000072B8" w:rsidRPr="00B922C6" w:rsidRDefault="000072B8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0072B8" w:rsidRPr="00441FA1" w:rsidTr="00D55AE1">
        <w:tc>
          <w:tcPr>
            <w:tcW w:w="589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2279" w:type="dxa"/>
          </w:tcPr>
          <w:p w:rsidR="000072B8" w:rsidRPr="00B922C6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0407</w:t>
            </w:r>
          </w:p>
        </w:tc>
        <w:tc>
          <w:tcPr>
            <w:tcW w:w="1919" w:type="dxa"/>
          </w:tcPr>
          <w:p w:rsidR="000072B8" w:rsidRPr="00B922C6" w:rsidRDefault="000072B8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0072B8" w:rsidRPr="00441FA1" w:rsidTr="00D55AE1">
        <w:tc>
          <w:tcPr>
            <w:tcW w:w="589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2279" w:type="dxa"/>
          </w:tcPr>
          <w:p w:rsidR="000072B8" w:rsidRPr="00B922C6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1919" w:type="dxa"/>
          </w:tcPr>
          <w:p w:rsidR="000072B8" w:rsidRDefault="000072B8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0072B8" w:rsidRPr="00441FA1" w:rsidTr="00D55AE1">
        <w:tc>
          <w:tcPr>
            <w:tcW w:w="589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2279" w:type="dxa"/>
          </w:tcPr>
          <w:p w:rsidR="000072B8" w:rsidRPr="00B922C6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919" w:type="dxa"/>
          </w:tcPr>
          <w:p w:rsidR="000072B8" w:rsidRPr="00B922C6" w:rsidRDefault="000072B8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4 173 550,0</w:t>
            </w:r>
          </w:p>
        </w:tc>
      </w:tr>
      <w:tr w:rsidR="000072B8" w:rsidRPr="00441FA1" w:rsidTr="00D55AE1">
        <w:tc>
          <w:tcPr>
            <w:tcW w:w="589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798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279" w:type="dxa"/>
          </w:tcPr>
          <w:p w:rsidR="000072B8" w:rsidRPr="00B922C6" w:rsidRDefault="000072B8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919" w:type="dxa"/>
          </w:tcPr>
          <w:p w:rsidR="000072B8" w:rsidRPr="00B922C6" w:rsidRDefault="000072B8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849 750,0</w:t>
            </w:r>
          </w:p>
        </w:tc>
      </w:tr>
      <w:tr w:rsidR="000072B8" w:rsidRPr="00441FA1" w:rsidTr="00D55AE1">
        <w:tc>
          <w:tcPr>
            <w:tcW w:w="589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2279" w:type="dxa"/>
          </w:tcPr>
          <w:p w:rsidR="000072B8" w:rsidRPr="00B922C6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919" w:type="dxa"/>
          </w:tcPr>
          <w:p w:rsidR="000072B8" w:rsidRPr="00B922C6" w:rsidRDefault="000072B8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250 000,0</w:t>
            </w:r>
          </w:p>
        </w:tc>
      </w:tr>
      <w:tr w:rsidR="000072B8" w:rsidRPr="00441FA1" w:rsidTr="00D55AE1">
        <w:tc>
          <w:tcPr>
            <w:tcW w:w="589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2279" w:type="dxa"/>
          </w:tcPr>
          <w:p w:rsidR="000072B8" w:rsidRPr="00B922C6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919" w:type="dxa"/>
          </w:tcPr>
          <w:p w:rsidR="000072B8" w:rsidRPr="00B922C6" w:rsidRDefault="000072B8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598 500,0</w:t>
            </w:r>
          </w:p>
        </w:tc>
      </w:tr>
      <w:tr w:rsidR="000072B8" w:rsidRPr="00441FA1" w:rsidTr="00D55AE1">
        <w:tc>
          <w:tcPr>
            <w:tcW w:w="589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3E46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279" w:type="dxa"/>
          </w:tcPr>
          <w:p w:rsidR="000072B8" w:rsidRPr="00B922C6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919" w:type="dxa"/>
          </w:tcPr>
          <w:p w:rsidR="000072B8" w:rsidRDefault="000072B8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1 250,0</w:t>
            </w:r>
          </w:p>
        </w:tc>
      </w:tr>
      <w:tr w:rsidR="000072B8" w:rsidRPr="00441FA1" w:rsidTr="00D55AE1">
        <w:tc>
          <w:tcPr>
            <w:tcW w:w="589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798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279" w:type="dxa"/>
          </w:tcPr>
          <w:p w:rsidR="000072B8" w:rsidRPr="00B922C6" w:rsidRDefault="000072B8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919" w:type="dxa"/>
          </w:tcPr>
          <w:p w:rsidR="000072B8" w:rsidRPr="00B922C6" w:rsidRDefault="000072B8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35 000,0</w:t>
            </w:r>
          </w:p>
        </w:tc>
      </w:tr>
      <w:tr w:rsidR="000072B8" w:rsidRPr="00441FA1" w:rsidTr="00D55AE1">
        <w:tc>
          <w:tcPr>
            <w:tcW w:w="589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Молодежная политика </w:t>
            </w:r>
          </w:p>
        </w:tc>
        <w:tc>
          <w:tcPr>
            <w:tcW w:w="2279" w:type="dxa"/>
          </w:tcPr>
          <w:p w:rsidR="000072B8" w:rsidRPr="00B922C6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919" w:type="dxa"/>
          </w:tcPr>
          <w:p w:rsidR="000072B8" w:rsidRPr="00B922C6" w:rsidRDefault="000072B8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35 000,0</w:t>
            </w:r>
          </w:p>
        </w:tc>
      </w:tr>
      <w:tr w:rsidR="000072B8" w:rsidRPr="00441FA1" w:rsidTr="00D55AE1">
        <w:tc>
          <w:tcPr>
            <w:tcW w:w="589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798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279" w:type="dxa"/>
          </w:tcPr>
          <w:p w:rsidR="000072B8" w:rsidRPr="00B922C6" w:rsidRDefault="000072B8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919" w:type="dxa"/>
          </w:tcPr>
          <w:p w:rsidR="000072B8" w:rsidRPr="00B922C6" w:rsidRDefault="000072B8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2 086 306,0</w:t>
            </w:r>
          </w:p>
        </w:tc>
      </w:tr>
      <w:tr w:rsidR="000072B8" w:rsidRPr="00441FA1" w:rsidTr="00D55AE1">
        <w:tc>
          <w:tcPr>
            <w:tcW w:w="589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2279" w:type="dxa"/>
          </w:tcPr>
          <w:p w:rsidR="000072B8" w:rsidRPr="00B922C6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919" w:type="dxa"/>
          </w:tcPr>
          <w:p w:rsidR="000072B8" w:rsidRPr="00B922C6" w:rsidRDefault="000072B8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2 086 306,0</w:t>
            </w:r>
          </w:p>
        </w:tc>
      </w:tr>
      <w:tr w:rsidR="000072B8" w:rsidRPr="00441FA1" w:rsidTr="00D55AE1">
        <w:tc>
          <w:tcPr>
            <w:tcW w:w="589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798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279" w:type="dxa"/>
          </w:tcPr>
          <w:p w:rsidR="000072B8" w:rsidRPr="00B922C6" w:rsidRDefault="000072B8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919" w:type="dxa"/>
          </w:tcPr>
          <w:p w:rsidR="000072B8" w:rsidRPr="00B922C6" w:rsidRDefault="000072B8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80 000,0</w:t>
            </w:r>
          </w:p>
        </w:tc>
      </w:tr>
      <w:tr w:rsidR="000072B8" w:rsidRPr="00441FA1" w:rsidTr="00D55AE1">
        <w:tc>
          <w:tcPr>
            <w:tcW w:w="589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2279" w:type="dxa"/>
          </w:tcPr>
          <w:p w:rsidR="000072B8" w:rsidRPr="00B922C6" w:rsidRDefault="000072B8" w:rsidP="007B27FC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919" w:type="dxa"/>
          </w:tcPr>
          <w:p w:rsidR="000072B8" w:rsidRPr="00B922C6" w:rsidRDefault="000072B8" w:rsidP="006C018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80 000,0</w:t>
            </w:r>
          </w:p>
        </w:tc>
      </w:tr>
      <w:tr w:rsidR="000072B8" w:rsidRPr="00441FA1" w:rsidTr="00D55AE1">
        <w:tc>
          <w:tcPr>
            <w:tcW w:w="589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 расходов</w:t>
            </w:r>
          </w:p>
        </w:tc>
        <w:tc>
          <w:tcPr>
            <w:tcW w:w="2279" w:type="dxa"/>
          </w:tcPr>
          <w:p w:rsidR="000072B8" w:rsidRPr="00441FA1" w:rsidRDefault="000072B8" w:rsidP="007B27FC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0072B8" w:rsidRPr="00441FA1" w:rsidRDefault="000072B8" w:rsidP="006C018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10 592 550,0</w:t>
            </w:r>
          </w:p>
        </w:tc>
      </w:tr>
    </w:tbl>
    <w:p w:rsidR="000072B8" w:rsidRDefault="000072B8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0072B8" w:rsidRDefault="000072B8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0072B8" w:rsidRDefault="000072B8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0072B8" w:rsidRDefault="000072B8" w:rsidP="00740756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 Подгорносинюхинского</w:t>
      </w:r>
    </w:p>
    <w:p w:rsidR="000072B8" w:rsidRPr="00B429C7" w:rsidRDefault="000072B8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>А.А.Кособоков</w:t>
      </w:r>
    </w:p>
    <w:p w:rsidR="000072B8" w:rsidRPr="00441FA1" w:rsidRDefault="000072B8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0072B8" w:rsidRPr="00441FA1" w:rsidRDefault="000072B8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0072B8" w:rsidRPr="00441FA1" w:rsidRDefault="000072B8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0072B8" w:rsidRDefault="000072B8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0072B8" w:rsidRDefault="000072B8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0072B8" w:rsidRDefault="000072B8"/>
    <w:sectPr w:rsidR="000072B8" w:rsidSect="00B66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A19"/>
    <w:rsid w:val="000072B8"/>
    <w:rsid w:val="00024DEC"/>
    <w:rsid w:val="00032396"/>
    <w:rsid w:val="000E2E93"/>
    <w:rsid w:val="00180E40"/>
    <w:rsid w:val="002A7BD0"/>
    <w:rsid w:val="002F1678"/>
    <w:rsid w:val="00385A74"/>
    <w:rsid w:val="003A158F"/>
    <w:rsid w:val="003B3E46"/>
    <w:rsid w:val="00441FA1"/>
    <w:rsid w:val="0044207B"/>
    <w:rsid w:val="004A3D02"/>
    <w:rsid w:val="004C2624"/>
    <w:rsid w:val="00517A06"/>
    <w:rsid w:val="00570259"/>
    <w:rsid w:val="00666631"/>
    <w:rsid w:val="006C0189"/>
    <w:rsid w:val="006D4E89"/>
    <w:rsid w:val="006E247B"/>
    <w:rsid w:val="00740756"/>
    <w:rsid w:val="00754EF1"/>
    <w:rsid w:val="007B27FC"/>
    <w:rsid w:val="008C132E"/>
    <w:rsid w:val="008D0465"/>
    <w:rsid w:val="00903A19"/>
    <w:rsid w:val="00926B94"/>
    <w:rsid w:val="0093180D"/>
    <w:rsid w:val="00962265"/>
    <w:rsid w:val="009A591C"/>
    <w:rsid w:val="009B1CDD"/>
    <w:rsid w:val="009B6BF9"/>
    <w:rsid w:val="009D37E4"/>
    <w:rsid w:val="00A44408"/>
    <w:rsid w:val="00AD7EC8"/>
    <w:rsid w:val="00B429C7"/>
    <w:rsid w:val="00B44EF2"/>
    <w:rsid w:val="00B47BC7"/>
    <w:rsid w:val="00B66156"/>
    <w:rsid w:val="00B922C6"/>
    <w:rsid w:val="00BB5669"/>
    <w:rsid w:val="00C52F3A"/>
    <w:rsid w:val="00D55AE1"/>
    <w:rsid w:val="00DC740D"/>
    <w:rsid w:val="00E43376"/>
    <w:rsid w:val="00EC0B16"/>
    <w:rsid w:val="00F47DCC"/>
    <w:rsid w:val="00F73CBE"/>
    <w:rsid w:val="00FD1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80D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73C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3CB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74075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A44408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225</TotalTime>
  <Pages>2</Pages>
  <Words>314</Words>
  <Characters>1793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Пользователь</cp:lastModifiedBy>
  <cp:revision>25</cp:revision>
  <cp:lastPrinted>2018-10-30T07:16:00Z</cp:lastPrinted>
  <dcterms:created xsi:type="dcterms:W3CDTF">2015-11-12T07:51:00Z</dcterms:created>
  <dcterms:modified xsi:type="dcterms:W3CDTF">2020-01-22T12:37:00Z</dcterms:modified>
</cp:coreProperties>
</file>